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F8408" w14:textId="6EBE9AFC" w:rsidR="00605403" w:rsidRPr="00605403" w:rsidRDefault="00605403" w:rsidP="00BD2D1D">
      <w:pPr>
        <w:rPr>
          <w:b/>
          <w:bCs/>
          <w:noProof/>
          <w:sz w:val="36"/>
          <w:szCs w:val="36"/>
        </w:rPr>
      </w:pPr>
      <w:r w:rsidRPr="00605403">
        <w:rPr>
          <w:b/>
          <w:bCs/>
          <w:noProof/>
          <w:sz w:val="36"/>
          <w:szCs w:val="36"/>
        </w:rPr>
        <w:t xml:space="preserve">Foundation </w:t>
      </w:r>
    </w:p>
    <w:p w14:paraId="5F1A6D72" w14:textId="186F8A2E" w:rsidR="00BD2D1D" w:rsidRDefault="00651585" w:rsidP="00BD2D1D">
      <w:pPr>
        <w:rPr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0A14C847" wp14:editId="6CCD17B6">
            <wp:extent cx="3781425" cy="4320536"/>
            <wp:effectExtent l="0" t="0" r="0" b="0"/>
            <wp:docPr id="5" name="Picture 4" descr="Shape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B568F5A9-053D-4AD0-9F9D-3B46DC33E1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Shape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B568F5A9-053D-4AD0-9F9D-3B46DC33E1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02478" cy="4344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A6D73" w14:textId="12E1B2FF" w:rsidR="00893849" w:rsidRPr="00605403" w:rsidRDefault="00605403" w:rsidP="00605403">
      <w:pPr>
        <w:rPr>
          <w:b/>
          <w:bCs/>
          <w:sz w:val="40"/>
          <w:szCs w:val="40"/>
        </w:rPr>
      </w:pPr>
      <w:r w:rsidRPr="00605403">
        <w:rPr>
          <w:b/>
          <w:bCs/>
          <w:sz w:val="40"/>
          <w:szCs w:val="40"/>
        </w:rPr>
        <w:t>Higher</w:t>
      </w:r>
    </w:p>
    <w:p w14:paraId="62AF0D1C" w14:textId="63EB1668" w:rsidR="00605403" w:rsidRDefault="00605403" w:rsidP="00605403">
      <w:pPr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 wp14:anchorId="65BFD6DA" wp14:editId="44B07069">
            <wp:extent cx="4872685" cy="42291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019" cy="42424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F715EF" w14:textId="77777777" w:rsidR="00605403" w:rsidRPr="00605403" w:rsidRDefault="00605403" w:rsidP="00605403">
      <w:pPr>
        <w:rPr>
          <w:b/>
          <w:bCs/>
          <w:noProof/>
          <w:sz w:val="36"/>
          <w:szCs w:val="36"/>
        </w:rPr>
      </w:pPr>
      <w:r w:rsidRPr="00605403">
        <w:rPr>
          <w:b/>
          <w:bCs/>
          <w:noProof/>
          <w:sz w:val="36"/>
          <w:szCs w:val="36"/>
        </w:rPr>
        <w:lastRenderedPageBreak/>
        <w:t xml:space="preserve">Foundation </w:t>
      </w:r>
    </w:p>
    <w:p w14:paraId="5F115CAC" w14:textId="5D678002" w:rsidR="00605403" w:rsidRDefault="00651585" w:rsidP="00605403">
      <w:pPr>
        <w:rPr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66A6BE04" wp14:editId="61BDA1B8">
            <wp:extent cx="3771900" cy="4309654"/>
            <wp:effectExtent l="0" t="0" r="0" b="0"/>
            <wp:docPr id="1" name="Picture 4" descr="Shape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B568F5A9-053D-4AD0-9F9D-3B46DC33E1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Shape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B568F5A9-053D-4AD0-9F9D-3B46DC33E1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98016" cy="4339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D0D13" w14:textId="77777777" w:rsidR="00605403" w:rsidRPr="00605403" w:rsidRDefault="00605403" w:rsidP="00605403">
      <w:pPr>
        <w:rPr>
          <w:b/>
          <w:bCs/>
          <w:sz w:val="40"/>
          <w:szCs w:val="40"/>
        </w:rPr>
      </w:pPr>
      <w:r w:rsidRPr="00605403">
        <w:rPr>
          <w:b/>
          <w:bCs/>
          <w:sz w:val="40"/>
          <w:szCs w:val="40"/>
        </w:rPr>
        <w:t>Higher</w:t>
      </w:r>
    </w:p>
    <w:p w14:paraId="5F1A6D78" w14:textId="4D8B5C88" w:rsidR="005712BC" w:rsidRPr="00893849" w:rsidRDefault="00605403" w:rsidP="00605403">
      <w:pPr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 wp14:anchorId="5E292D4C" wp14:editId="6CBBAEA6">
            <wp:extent cx="4872685" cy="4229100"/>
            <wp:effectExtent l="0" t="0" r="0" b="0"/>
            <wp:docPr id="8" name="Picture 8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Shap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019" cy="42424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712BC" w:rsidRPr="00893849" w:rsidSect="00BD2D1D">
      <w:headerReference w:type="default" r:id="rId9"/>
      <w:pgSz w:w="11906" w:h="16838"/>
      <w:pgMar w:top="720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A6D83" w14:textId="77777777" w:rsidR="008B185B" w:rsidRDefault="008B185B" w:rsidP="00BD2D1D">
      <w:pPr>
        <w:spacing w:after="0" w:line="240" w:lineRule="auto"/>
      </w:pPr>
      <w:r>
        <w:separator/>
      </w:r>
    </w:p>
  </w:endnote>
  <w:endnote w:type="continuationSeparator" w:id="0">
    <w:p w14:paraId="5F1A6D84" w14:textId="77777777" w:rsidR="008B185B" w:rsidRDefault="008B185B" w:rsidP="00BD2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A6D81" w14:textId="77777777" w:rsidR="008B185B" w:rsidRDefault="008B185B" w:rsidP="00BD2D1D">
      <w:pPr>
        <w:spacing w:after="0" w:line="240" w:lineRule="auto"/>
      </w:pPr>
      <w:r>
        <w:separator/>
      </w:r>
    </w:p>
  </w:footnote>
  <w:footnote w:type="continuationSeparator" w:id="0">
    <w:p w14:paraId="5F1A6D82" w14:textId="77777777" w:rsidR="008B185B" w:rsidRDefault="008B185B" w:rsidP="00BD2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A6D85" w14:textId="333F11AD" w:rsidR="00BD2D1D" w:rsidRPr="003279D4" w:rsidRDefault="003279D4" w:rsidP="00BD2D1D">
    <w:pPr>
      <w:pStyle w:val="Header"/>
      <w:jc w:val="center"/>
      <w:rPr>
        <w:b/>
        <w:bCs/>
        <w:sz w:val="56"/>
        <w:szCs w:val="56"/>
      </w:rPr>
    </w:pPr>
    <w:r w:rsidRPr="003279D4">
      <w:rPr>
        <w:b/>
        <w:bCs/>
        <w:sz w:val="56"/>
        <w:szCs w:val="56"/>
      </w:rPr>
      <w:t xml:space="preserve">Connections - </w:t>
    </w:r>
    <w:r w:rsidR="00BD2D1D" w:rsidRPr="003279D4">
      <w:rPr>
        <w:b/>
        <w:bCs/>
        <w:sz w:val="56"/>
        <w:szCs w:val="56"/>
      </w:rPr>
      <w:t>Writing Formulae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849"/>
    <w:rsid w:val="000C2394"/>
    <w:rsid w:val="003279D4"/>
    <w:rsid w:val="005712BC"/>
    <w:rsid w:val="00605403"/>
    <w:rsid w:val="00651585"/>
    <w:rsid w:val="006F1276"/>
    <w:rsid w:val="00893849"/>
    <w:rsid w:val="008B185B"/>
    <w:rsid w:val="00BD2D1D"/>
    <w:rsid w:val="00EC0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A6D71"/>
  <w15:chartTrackingRefBased/>
  <w15:docId w15:val="{61BA56C1-F133-4E39-BA7E-F5975BE37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2D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2D1D"/>
  </w:style>
  <w:style w:type="paragraph" w:styleId="Footer">
    <w:name w:val="footer"/>
    <w:basedOn w:val="Normal"/>
    <w:link w:val="FooterChar"/>
    <w:uiPriority w:val="99"/>
    <w:unhideWhenUsed/>
    <w:rsid w:val="00BD2D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2D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C5637C-CE42-4304-B94A-214128EAD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</Words>
  <Characters>40</Characters>
  <Application>Microsoft Office Word</Application>
  <DocSecurity>0</DocSecurity>
  <Lines>1</Lines>
  <Paragraphs>1</Paragraphs>
  <ScaleCrop>false</ScaleCrop>
  <Company>DCSCCM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8</cp:revision>
  <dcterms:created xsi:type="dcterms:W3CDTF">2019-10-21T07:20:00Z</dcterms:created>
  <dcterms:modified xsi:type="dcterms:W3CDTF">2021-11-14T03:16:00Z</dcterms:modified>
</cp:coreProperties>
</file>